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6D9A0" w14:textId="32DEC0A3" w:rsidR="001E5149" w:rsidRDefault="0071074A" w:rsidP="00237D36">
      <w:pPr>
        <w:contextualSpacing/>
        <w:rPr>
          <w:bCs/>
          <w:sz w:val="16"/>
          <w:szCs w:val="16"/>
        </w:rPr>
      </w:pPr>
      <w:bookmarkStart w:id="0" w:name="_Hlk49773442"/>
      <w:r w:rsidRPr="0071074A">
        <w:rPr>
          <w:rFonts w:eastAsia="Arial"/>
          <w:b/>
          <w:sz w:val="16"/>
          <w:szCs w:val="16"/>
        </w:rPr>
        <w:t xml:space="preserve"> </w:t>
      </w:r>
      <w:r>
        <w:rPr>
          <w:rFonts w:eastAsia="Arial"/>
          <w:b/>
          <w:sz w:val="16"/>
          <w:szCs w:val="16"/>
        </w:rPr>
        <w:t xml:space="preserve">   </w:t>
      </w:r>
      <w:bookmarkEnd w:id="0"/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508"/>
      </w:tblGrid>
      <w:tr w:rsidR="001E5149" w14:paraId="607226B9" w14:textId="77777777" w:rsidTr="009D7C57">
        <w:trPr>
          <w:trHeight w:val="3631"/>
        </w:trPr>
        <w:tc>
          <w:tcPr>
            <w:tcW w:w="7508" w:type="dxa"/>
          </w:tcPr>
          <w:p w14:paraId="626BB51D" w14:textId="7CCA1530" w:rsidR="00E81E19" w:rsidRDefault="00E81E19" w:rsidP="00E81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0"/>
              </w:tabs>
              <w:contextualSpacing/>
              <w:rPr>
                <w:rFonts w:eastAsia="Arial"/>
                <w:b/>
                <w:sz w:val="16"/>
                <w:szCs w:val="16"/>
              </w:rPr>
            </w:pPr>
          </w:p>
          <w:p w14:paraId="0EB5732D" w14:textId="4854D6ED" w:rsidR="0081338A" w:rsidRDefault="0081338A" w:rsidP="00E81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0"/>
              </w:tabs>
              <w:contextualSpacing/>
              <w:jc w:val="center"/>
              <w:rPr>
                <w:rFonts w:eastAsia="Arial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9E407A0" wp14:editId="37A9B0B3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44450</wp:posOffset>
                  </wp:positionV>
                  <wp:extent cx="1006475" cy="438150"/>
                  <wp:effectExtent l="0" t="0" r="3175" b="0"/>
                  <wp:wrapSquare wrapText="bothSides"/>
                  <wp:docPr id="1533650060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3650060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6475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67BD80" w14:textId="22AFAB8C" w:rsidR="001E5149" w:rsidRPr="00380F3E" w:rsidRDefault="00237D36" w:rsidP="00E81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0"/>
              </w:tabs>
              <w:contextualSpacing/>
              <w:jc w:val="center"/>
              <w:rPr>
                <w:rFonts w:eastAsia="Arial"/>
                <w:bCs/>
                <w:sz w:val="20"/>
                <w:szCs w:val="20"/>
              </w:rPr>
            </w:pPr>
            <w:r w:rsidRPr="00380F3E">
              <w:rPr>
                <w:rFonts w:eastAsia="Arial"/>
                <w:b/>
                <w:sz w:val="20"/>
                <w:szCs w:val="20"/>
              </w:rPr>
              <w:t xml:space="preserve">SERVIÇO AUTÔNOMO MUNICIPAL DE </w:t>
            </w:r>
            <w:r w:rsidR="00E81E19" w:rsidRPr="00380F3E">
              <w:rPr>
                <w:rFonts w:eastAsia="Arial"/>
                <w:b/>
                <w:sz w:val="20"/>
                <w:szCs w:val="20"/>
              </w:rPr>
              <w:t>ÁGUA ESGOTO</w:t>
            </w:r>
            <w:r w:rsidR="00DA0ED1" w:rsidRPr="00380F3E">
              <w:rPr>
                <w:rFonts w:eastAsia="Arial"/>
                <w:b/>
                <w:sz w:val="20"/>
                <w:szCs w:val="20"/>
              </w:rPr>
              <w:t xml:space="preserve"> DE JARAGUÁ DO SUL - SC</w:t>
            </w:r>
          </w:p>
          <w:p w14:paraId="5DE446EF" w14:textId="6BFEC626" w:rsidR="00DA0ED1" w:rsidRPr="00651C35" w:rsidRDefault="00237D36" w:rsidP="00D35DAC">
            <w:pPr>
              <w:contextualSpacing/>
              <w:jc w:val="both"/>
              <w:rPr>
                <w:color w:val="auto"/>
                <w:sz w:val="15"/>
                <w:szCs w:val="15"/>
              </w:rPr>
            </w:pPr>
            <w:r w:rsidRPr="00237D36">
              <w:rPr>
                <w:rFonts w:eastAsia="Arial"/>
                <w:b/>
                <w:sz w:val="16"/>
                <w:szCs w:val="16"/>
              </w:rPr>
              <w:t xml:space="preserve">                                           </w:t>
            </w:r>
            <w:r>
              <w:rPr>
                <w:rFonts w:eastAsia="Arial"/>
                <w:b/>
                <w:sz w:val="16"/>
                <w:szCs w:val="16"/>
              </w:rPr>
              <w:t xml:space="preserve">  </w:t>
            </w:r>
            <w:r w:rsidR="001E5149" w:rsidRPr="00237D36">
              <w:rPr>
                <w:rFonts w:eastAsia="Arial"/>
                <w:b/>
                <w:sz w:val="16"/>
                <w:szCs w:val="16"/>
              </w:rPr>
              <w:t xml:space="preserve"> </w:t>
            </w:r>
          </w:p>
          <w:p w14:paraId="1FD4A6D7" w14:textId="54C303DF" w:rsidR="00557C28" w:rsidRPr="00E300D2" w:rsidRDefault="00380F3E" w:rsidP="00D35DAC">
            <w:pPr>
              <w:jc w:val="center"/>
              <w:rPr>
                <w:b/>
                <w:bCs/>
                <w:color w:val="auto"/>
                <w:sz w:val="20"/>
                <w:szCs w:val="20"/>
                <w:u w:val="single"/>
              </w:rPr>
            </w:pPr>
            <w:r w:rsidRPr="00E300D2">
              <w:rPr>
                <w:b/>
                <w:bCs/>
                <w:color w:val="auto"/>
                <w:sz w:val="20"/>
                <w:szCs w:val="20"/>
                <w:u w:val="single"/>
              </w:rPr>
              <w:t xml:space="preserve">COMUNICADO DE </w:t>
            </w:r>
            <w:r w:rsidR="00BE2F6F">
              <w:rPr>
                <w:b/>
                <w:bCs/>
                <w:color w:val="auto"/>
                <w:sz w:val="20"/>
                <w:szCs w:val="20"/>
                <w:u w:val="single"/>
              </w:rPr>
              <w:t>ALTERAÇÃO NA DATA DE ABERTURA</w:t>
            </w:r>
            <w:r w:rsidR="00FF724D">
              <w:rPr>
                <w:b/>
                <w:bCs/>
                <w:color w:val="auto"/>
                <w:sz w:val="20"/>
                <w:szCs w:val="20"/>
                <w:u w:val="single"/>
              </w:rPr>
              <w:t xml:space="preserve"> </w:t>
            </w:r>
            <w:r w:rsidRPr="00E300D2">
              <w:rPr>
                <w:b/>
                <w:bCs/>
                <w:color w:val="auto"/>
                <w:sz w:val="20"/>
                <w:szCs w:val="20"/>
                <w:u w:val="single"/>
              </w:rPr>
              <w:t>DE EDITAL</w:t>
            </w:r>
          </w:p>
          <w:p w14:paraId="3D832A69" w14:textId="77777777" w:rsidR="00D35DAC" w:rsidRPr="00D35DAC" w:rsidRDefault="00D35DAC" w:rsidP="00D35DAC">
            <w:pPr>
              <w:jc w:val="center"/>
              <w:rPr>
                <w:b/>
                <w:sz w:val="18"/>
                <w:szCs w:val="18"/>
              </w:rPr>
            </w:pPr>
          </w:p>
          <w:p w14:paraId="648DBE6D" w14:textId="6CAEB81A" w:rsidR="00380F3E" w:rsidRPr="00D35DAC" w:rsidRDefault="00380F3E" w:rsidP="00380F3E">
            <w:pPr>
              <w:rPr>
                <w:b/>
                <w:bCs/>
                <w:sz w:val="18"/>
                <w:szCs w:val="18"/>
              </w:rPr>
            </w:pPr>
            <w:r w:rsidRPr="00D35DAC">
              <w:rPr>
                <w:b/>
                <w:bCs/>
                <w:sz w:val="18"/>
                <w:szCs w:val="18"/>
              </w:rPr>
              <w:t xml:space="preserve">EDITAL DE PREGÃO ELETRÔNICO N.º </w:t>
            </w:r>
            <w:r w:rsidR="007311C7">
              <w:rPr>
                <w:b/>
                <w:bCs/>
                <w:sz w:val="18"/>
                <w:szCs w:val="18"/>
              </w:rPr>
              <w:t>051/2026</w:t>
            </w:r>
          </w:p>
          <w:p w14:paraId="2CCF4FE3" w14:textId="2B6F5245" w:rsidR="00380F3E" w:rsidRPr="00D35DAC" w:rsidRDefault="00380F3E" w:rsidP="00380F3E">
            <w:pPr>
              <w:rPr>
                <w:b/>
                <w:bCs/>
                <w:sz w:val="18"/>
                <w:szCs w:val="18"/>
              </w:rPr>
            </w:pPr>
            <w:r w:rsidRPr="00D35DAC">
              <w:rPr>
                <w:b/>
                <w:bCs/>
                <w:sz w:val="18"/>
                <w:szCs w:val="18"/>
              </w:rPr>
              <w:t xml:space="preserve">TIPO: MENOR PREÇO </w:t>
            </w:r>
            <w:r w:rsidR="007311C7">
              <w:rPr>
                <w:b/>
                <w:bCs/>
                <w:sz w:val="18"/>
                <w:szCs w:val="18"/>
              </w:rPr>
              <w:t>GLOBAL</w:t>
            </w:r>
          </w:p>
          <w:p w14:paraId="1B90EFAB" w14:textId="6593C6B3" w:rsidR="00380F3E" w:rsidRPr="00FC2DB6" w:rsidRDefault="00380F3E" w:rsidP="00380F3E">
            <w:pPr>
              <w:spacing w:after="160"/>
              <w:ind w:right="-17"/>
              <w:contextualSpacing/>
              <w:jc w:val="both"/>
              <w:rPr>
                <w:b/>
                <w:bCs/>
                <w:sz w:val="18"/>
                <w:szCs w:val="18"/>
              </w:rPr>
            </w:pPr>
            <w:r w:rsidRPr="00D35DAC">
              <w:rPr>
                <w:b/>
                <w:bCs/>
                <w:sz w:val="18"/>
                <w:szCs w:val="18"/>
              </w:rPr>
              <w:t xml:space="preserve">OBJETO: </w:t>
            </w:r>
            <w:r w:rsidR="007311C7" w:rsidRPr="007311C7">
              <w:rPr>
                <w:b/>
                <w:bCs/>
                <w:sz w:val="18"/>
                <w:szCs w:val="18"/>
              </w:rPr>
              <w:t>SERVIÇO DE LOCAÇÃO DE VEÍCULOS UTILITÁRIOS</w:t>
            </w:r>
          </w:p>
          <w:p w14:paraId="625E8CB9" w14:textId="2BC4B278" w:rsidR="00950A96" w:rsidRPr="00D35DAC" w:rsidRDefault="00380F3E" w:rsidP="00950A96">
            <w:pPr>
              <w:spacing w:after="160"/>
              <w:contextualSpacing/>
              <w:jc w:val="both"/>
              <w:rPr>
                <w:rFonts w:eastAsia="Arial"/>
                <w:bCs/>
                <w:sz w:val="18"/>
                <w:szCs w:val="18"/>
              </w:rPr>
            </w:pPr>
            <w:r w:rsidRPr="00D35DAC">
              <w:rPr>
                <w:sz w:val="18"/>
                <w:szCs w:val="18"/>
              </w:rPr>
              <w:t>O Serviço Autônomo Municipal de Água e Esgoto de Jaraguá do Su</w:t>
            </w:r>
            <w:r w:rsidR="00D35DAC">
              <w:rPr>
                <w:sz w:val="18"/>
                <w:szCs w:val="18"/>
              </w:rPr>
              <w:t xml:space="preserve">l </w:t>
            </w:r>
            <w:r w:rsidRPr="00D35DAC">
              <w:rPr>
                <w:sz w:val="18"/>
                <w:szCs w:val="18"/>
              </w:rPr>
              <w:t xml:space="preserve">torna público para conhecimento dos interessados que em função de </w:t>
            </w:r>
            <w:r w:rsidR="00BE2F6F">
              <w:rPr>
                <w:sz w:val="18"/>
                <w:szCs w:val="18"/>
              </w:rPr>
              <w:t>Inconsistência no Cadastramento na Plataforma</w:t>
            </w:r>
            <w:r w:rsidR="00473B44">
              <w:rPr>
                <w:sz w:val="18"/>
                <w:szCs w:val="18"/>
              </w:rPr>
              <w:t>, a</w:t>
            </w:r>
            <w:r w:rsidRPr="00D35DAC">
              <w:rPr>
                <w:sz w:val="18"/>
                <w:szCs w:val="18"/>
              </w:rPr>
              <w:t xml:space="preserve"> </w:t>
            </w:r>
            <w:r w:rsidRPr="00D35DAC">
              <w:rPr>
                <w:b/>
                <w:bCs/>
                <w:sz w:val="18"/>
                <w:szCs w:val="18"/>
              </w:rPr>
              <w:t>DATA DE ABERTURA DA LICITAÇÃO</w:t>
            </w:r>
            <w:r w:rsidR="00D35DAC" w:rsidRPr="00D35DAC">
              <w:rPr>
                <w:sz w:val="18"/>
                <w:szCs w:val="18"/>
              </w:rPr>
              <w:t xml:space="preserve"> foi reagendada para o dia </w:t>
            </w:r>
            <w:r w:rsidR="00BE2F6F">
              <w:rPr>
                <w:b/>
                <w:bCs/>
                <w:sz w:val="18"/>
                <w:szCs w:val="18"/>
              </w:rPr>
              <w:t>08</w:t>
            </w:r>
            <w:r w:rsidR="002C7C40">
              <w:rPr>
                <w:b/>
                <w:bCs/>
                <w:sz w:val="18"/>
                <w:szCs w:val="18"/>
              </w:rPr>
              <w:t>/0</w:t>
            </w:r>
            <w:r w:rsidR="00BE2F6F">
              <w:rPr>
                <w:b/>
                <w:bCs/>
                <w:sz w:val="18"/>
                <w:szCs w:val="18"/>
              </w:rPr>
              <w:t>6</w:t>
            </w:r>
            <w:r w:rsidR="002C7C40">
              <w:rPr>
                <w:b/>
                <w:bCs/>
                <w:sz w:val="18"/>
                <w:szCs w:val="18"/>
              </w:rPr>
              <w:t>/2026</w:t>
            </w:r>
            <w:r w:rsidR="00D35DAC" w:rsidRPr="00D35DAC">
              <w:rPr>
                <w:b/>
                <w:bCs/>
                <w:sz w:val="18"/>
                <w:szCs w:val="18"/>
              </w:rPr>
              <w:t>, às 9h</w:t>
            </w:r>
            <w:r w:rsidR="00D35DAC" w:rsidRPr="00D35DAC">
              <w:rPr>
                <w:sz w:val="18"/>
                <w:szCs w:val="18"/>
              </w:rPr>
              <w:t>,</w:t>
            </w:r>
            <w:r w:rsidRPr="00D35DAC">
              <w:rPr>
                <w:sz w:val="18"/>
                <w:szCs w:val="18"/>
              </w:rPr>
              <w:t xml:space="preserve"> </w:t>
            </w:r>
            <w:r w:rsidR="00E300D2">
              <w:rPr>
                <w:sz w:val="18"/>
                <w:szCs w:val="18"/>
              </w:rPr>
              <w:t>e ocorrerá na</w:t>
            </w:r>
            <w:r w:rsidRPr="00D35DAC">
              <w:rPr>
                <w:sz w:val="18"/>
                <w:szCs w:val="18"/>
              </w:rPr>
              <w:t xml:space="preserve"> plataforma </w:t>
            </w:r>
            <w:hyperlink r:id="rId6" w:history="1">
              <w:r w:rsidRPr="00D35DAC">
                <w:rPr>
                  <w:rStyle w:val="Hyperlink"/>
                  <w:sz w:val="18"/>
                  <w:szCs w:val="18"/>
                </w:rPr>
                <w:t>www.novobbmnet.com.br</w:t>
              </w:r>
            </w:hyperlink>
            <w:r w:rsidRPr="00D35DAC">
              <w:rPr>
                <w:sz w:val="18"/>
                <w:szCs w:val="18"/>
              </w:rPr>
              <w:t xml:space="preserve">, sendo que </w:t>
            </w:r>
            <w:r w:rsidR="00D35DAC" w:rsidRPr="00D35DAC">
              <w:rPr>
                <w:sz w:val="18"/>
                <w:szCs w:val="18"/>
              </w:rPr>
              <w:t>o registro</w:t>
            </w:r>
            <w:r w:rsidRPr="00D35DAC">
              <w:rPr>
                <w:sz w:val="18"/>
                <w:szCs w:val="18"/>
              </w:rPr>
              <w:t xml:space="preserve"> das propostas deverá ser realizad</w:t>
            </w:r>
            <w:r w:rsidR="00D35DAC" w:rsidRPr="00D35DAC">
              <w:rPr>
                <w:sz w:val="18"/>
                <w:szCs w:val="18"/>
              </w:rPr>
              <w:t>o</w:t>
            </w:r>
            <w:r w:rsidRPr="00D35DAC">
              <w:rPr>
                <w:sz w:val="18"/>
                <w:szCs w:val="18"/>
              </w:rPr>
              <w:t xml:space="preserve"> até às 8h45</w:t>
            </w:r>
            <w:r w:rsidR="00D35DAC" w:rsidRPr="00D35DAC">
              <w:rPr>
                <w:sz w:val="18"/>
                <w:szCs w:val="18"/>
              </w:rPr>
              <w:t xml:space="preserve"> do mesmo dia</w:t>
            </w:r>
            <w:r w:rsidR="00AF1802">
              <w:rPr>
                <w:sz w:val="18"/>
                <w:szCs w:val="18"/>
              </w:rPr>
              <w:t xml:space="preserve"> no “PE 051/2026RR”</w:t>
            </w:r>
            <w:r w:rsidRPr="00D35DAC">
              <w:rPr>
                <w:sz w:val="18"/>
                <w:szCs w:val="18"/>
              </w:rPr>
              <w:t xml:space="preserve">. </w:t>
            </w:r>
            <w:r w:rsidR="00473B44">
              <w:rPr>
                <w:sz w:val="18"/>
                <w:szCs w:val="18"/>
              </w:rPr>
              <w:t xml:space="preserve">A retificação poderá ser verificada no site do SAMAE através do link </w:t>
            </w:r>
            <w:hyperlink r:id="rId7" w:history="1">
              <w:r w:rsidR="007311C7" w:rsidRPr="007311C7">
                <w:rPr>
                  <w:rStyle w:val="Hyperlink"/>
                  <w:sz w:val="18"/>
                  <w:szCs w:val="18"/>
                </w:rPr>
                <w:t>https://www.samaejs.com.br/licitacoes/edital-de-pregao-eletronico-n051-2026/</w:t>
              </w:r>
            </w:hyperlink>
            <w:r w:rsidR="007311C7">
              <w:t xml:space="preserve"> </w:t>
            </w:r>
            <w:r w:rsidR="0081338A" w:rsidRPr="0081338A">
              <w:rPr>
                <w:rStyle w:val="Hyperlink"/>
                <w:sz w:val="18"/>
                <w:szCs w:val="18"/>
                <w:u w:val="none"/>
              </w:rPr>
              <w:t xml:space="preserve"> </w:t>
            </w:r>
            <w:r w:rsidR="00950A96" w:rsidRPr="00D35DAC">
              <w:rPr>
                <w:rFonts w:eastAsia="Arial"/>
                <w:bCs/>
                <w:sz w:val="18"/>
                <w:szCs w:val="18"/>
              </w:rPr>
              <w:t>Informações e esclarecimentos poderão ser obtidos através do telefone (47) 2106-9100 ou e-mail:</w:t>
            </w:r>
            <w:r w:rsidR="00950A96" w:rsidRPr="00D35DAC">
              <w:rPr>
                <w:bCs/>
                <w:sz w:val="18"/>
                <w:szCs w:val="18"/>
              </w:rPr>
              <w:t xml:space="preserve"> </w:t>
            </w:r>
            <w:hyperlink r:id="rId8" w:history="1">
              <w:r w:rsidR="00950A96" w:rsidRPr="00D35DAC">
                <w:rPr>
                  <w:rStyle w:val="Hyperlink"/>
                  <w:rFonts w:eastAsia="Arial"/>
                  <w:bCs/>
                  <w:sz w:val="18"/>
                  <w:szCs w:val="18"/>
                </w:rPr>
                <w:t>compras@samaejs.com.br</w:t>
              </w:r>
            </w:hyperlink>
            <w:r w:rsidR="00E300D2">
              <w:rPr>
                <w:sz w:val="18"/>
                <w:szCs w:val="18"/>
              </w:rPr>
              <w:t xml:space="preserve"> .</w:t>
            </w:r>
          </w:p>
          <w:p w14:paraId="604987EC" w14:textId="77777777" w:rsidR="00950A96" w:rsidRPr="00D35DAC" w:rsidRDefault="00950A96" w:rsidP="00E300D2">
            <w:pPr>
              <w:tabs>
                <w:tab w:val="left" w:pos="3180"/>
              </w:tabs>
              <w:contextualSpacing/>
              <w:rPr>
                <w:rFonts w:eastAsia="Arial"/>
                <w:bCs/>
                <w:sz w:val="18"/>
                <w:szCs w:val="18"/>
              </w:rPr>
            </w:pPr>
            <w:r w:rsidRPr="00D35DAC">
              <w:rPr>
                <w:rFonts w:eastAsia="Arial"/>
                <w:bCs/>
                <w:sz w:val="18"/>
                <w:szCs w:val="18"/>
              </w:rPr>
              <w:t>Onésimo José Sell</w:t>
            </w:r>
          </w:p>
          <w:p w14:paraId="45CB6E8B" w14:textId="01AE6265" w:rsidR="00BE2F6F" w:rsidRPr="004E7594" w:rsidRDefault="00950A96" w:rsidP="00BE2F6F">
            <w:pPr>
              <w:tabs>
                <w:tab w:val="left" w:pos="3180"/>
              </w:tabs>
              <w:contextualSpacing/>
              <w:rPr>
                <w:color w:val="auto"/>
                <w:sz w:val="15"/>
                <w:szCs w:val="15"/>
              </w:rPr>
            </w:pPr>
            <w:r w:rsidRPr="00D35DAC">
              <w:rPr>
                <w:rFonts w:eastAsia="Arial"/>
                <w:bCs/>
                <w:sz w:val="18"/>
                <w:szCs w:val="18"/>
              </w:rPr>
              <w:t>Diretor Presidente</w:t>
            </w:r>
            <w:r w:rsidRPr="00D35DAC">
              <w:rPr>
                <w:bCs/>
                <w:sz w:val="18"/>
                <w:szCs w:val="18"/>
              </w:rPr>
              <w:t xml:space="preserve"> </w:t>
            </w:r>
          </w:p>
          <w:p w14:paraId="31854343" w14:textId="5E167DC5" w:rsidR="00852E19" w:rsidRPr="004E7594" w:rsidRDefault="00852E19" w:rsidP="004374A1">
            <w:pPr>
              <w:tabs>
                <w:tab w:val="left" w:pos="3180"/>
              </w:tabs>
              <w:contextualSpacing/>
              <w:jc w:val="center"/>
              <w:rPr>
                <w:color w:val="auto"/>
                <w:sz w:val="15"/>
                <w:szCs w:val="15"/>
              </w:rPr>
            </w:pPr>
          </w:p>
        </w:tc>
      </w:tr>
    </w:tbl>
    <w:p w14:paraId="7DEB1679" w14:textId="77777777" w:rsidR="001E5149" w:rsidRDefault="001E5149" w:rsidP="00557C28">
      <w:pPr>
        <w:tabs>
          <w:tab w:val="left" w:pos="3180"/>
        </w:tabs>
        <w:contextualSpacing/>
        <w:rPr>
          <w:rFonts w:eastAsia="Arial"/>
          <w:bCs/>
          <w:sz w:val="16"/>
          <w:szCs w:val="16"/>
        </w:rPr>
      </w:pPr>
    </w:p>
    <w:p w14:paraId="32427666" w14:textId="77777777" w:rsidR="0081338A" w:rsidRPr="0081338A" w:rsidRDefault="0081338A" w:rsidP="0081338A">
      <w:pPr>
        <w:rPr>
          <w:rFonts w:eastAsia="Arial"/>
          <w:sz w:val="16"/>
          <w:szCs w:val="16"/>
        </w:rPr>
      </w:pPr>
    </w:p>
    <w:p w14:paraId="0E5770E0" w14:textId="77777777" w:rsidR="0081338A" w:rsidRPr="0081338A" w:rsidRDefault="0081338A" w:rsidP="0081338A">
      <w:pPr>
        <w:rPr>
          <w:rFonts w:eastAsia="Arial"/>
          <w:sz w:val="16"/>
          <w:szCs w:val="16"/>
        </w:rPr>
      </w:pPr>
    </w:p>
    <w:p w14:paraId="3917C49E" w14:textId="77777777" w:rsidR="0081338A" w:rsidRPr="0081338A" w:rsidRDefault="0081338A" w:rsidP="0081338A">
      <w:pPr>
        <w:rPr>
          <w:rFonts w:eastAsia="Arial"/>
          <w:sz w:val="16"/>
          <w:szCs w:val="16"/>
        </w:rPr>
      </w:pPr>
    </w:p>
    <w:p w14:paraId="7F5A3DF9" w14:textId="77777777" w:rsidR="0081338A" w:rsidRPr="0081338A" w:rsidRDefault="0081338A" w:rsidP="0081338A">
      <w:pPr>
        <w:rPr>
          <w:rFonts w:eastAsia="Arial"/>
          <w:sz w:val="16"/>
          <w:szCs w:val="16"/>
        </w:rPr>
      </w:pPr>
    </w:p>
    <w:p w14:paraId="15E226B1" w14:textId="77777777" w:rsidR="0081338A" w:rsidRPr="0081338A" w:rsidRDefault="0081338A" w:rsidP="0081338A">
      <w:pPr>
        <w:rPr>
          <w:rFonts w:eastAsia="Arial"/>
          <w:sz w:val="16"/>
          <w:szCs w:val="16"/>
        </w:rPr>
      </w:pPr>
    </w:p>
    <w:p w14:paraId="4A3EC64D" w14:textId="77777777" w:rsidR="0081338A" w:rsidRDefault="0081338A" w:rsidP="0081338A">
      <w:pPr>
        <w:rPr>
          <w:rFonts w:eastAsia="Arial"/>
          <w:bCs/>
          <w:sz w:val="16"/>
          <w:szCs w:val="16"/>
        </w:rPr>
      </w:pPr>
    </w:p>
    <w:p w14:paraId="6DFDD812" w14:textId="77777777" w:rsidR="0081338A" w:rsidRDefault="0081338A" w:rsidP="0081338A">
      <w:pPr>
        <w:rPr>
          <w:rFonts w:eastAsia="Arial"/>
          <w:bCs/>
          <w:sz w:val="16"/>
          <w:szCs w:val="16"/>
        </w:rPr>
      </w:pPr>
    </w:p>
    <w:p w14:paraId="2E15CF1E" w14:textId="15B784C6" w:rsidR="0081338A" w:rsidRDefault="0081338A" w:rsidP="0081338A">
      <w:pPr>
        <w:tabs>
          <w:tab w:val="left" w:pos="1110"/>
        </w:tabs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ab/>
      </w:r>
    </w:p>
    <w:p w14:paraId="488A5570" w14:textId="79C61D5B" w:rsidR="0081338A" w:rsidRPr="0081338A" w:rsidRDefault="0081338A" w:rsidP="0081338A">
      <w:pPr>
        <w:tabs>
          <w:tab w:val="left" w:pos="1110"/>
        </w:tabs>
        <w:rPr>
          <w:rFonts w:eastAsia="Arial"/>
          <w:sz w:val="16"/>
          <w:szCs w:val="16"/>
        </w:rPr>
      </w:pPr>
    </w:p>
    <w:sectPr w:rsidR="0081338A" w:rsidRPr="0081338A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B93"/>
    <w:rsid w:val="00000633"/>
    <w:rsid w:val="00002235"/>
    <w:rsid w:val="000115C3"/>
    <w:rsid w:val="000227FA"/>
    <w:rsid w:val="0002318B"/>
    <w:rsid w:val="00023933"/>
    <w:rsid w:val="00024E8E"/>
    <w:rsid w:val="00025748"/>
    <w:rsid w:val="000273A2"/>
    <w:rsid w:val="0003128B"/>
    <w:rsid w:val="00033D77"/>
    <w:rsid w:val="000415E2"/>
    <w:rsid w:val="00041CA7"/>
    <w:rsid w:val="00042A4C"/>
    <w:rsid w:val="00043363"/>
    <w:rsid w:val="000434FB"/>
    <w:rsid w:val="000507BB"/>
    <w:rsid w:val="00051829"/>
    <w:rsid w:val="0005322D"/>
    <w:rsid w:val="0005453A"/>
    <w:rsid w:val="00060AA2"/>
    <w:rsid w:val="00072754"/>
    <w:rsid w:val="00073509"/>
    <w:rsid w:val="000813D9"/>
    <w:rsid w:val="000849B8"/>
    <w:rsid w:val="00086C76"/>
    <w:rsid w:val="000904F8"/>
    <w:rsid w:val="000919E8"/>
    <w:rsid w:val="00097C70"/>
    <w:rsid w:val="000A1897"/>
    <w:rsid w:val="000A212B"/>
    <w:rsid w:val="000A23C7"/>
    <w:rsid w:val="000A54B5"/>
    <w:rsid w:val="000B0A96"/>
    <w:rsid w:val="000B2FD4"/>
    <w:rsid w:val="000E1572"/>
    <w:rsid w:val="000E252D"/>
    <w:rsid w:val="000F0929"/>
    <w:rsid w:val="000F204F"/>
    <w:rsid w:val="000F49D7"/>
    <w:rsid w:val="000F520B"/>
    <w:rsid w:val="000F65F1"/>
    <w:rsid w:val="00102989"/>
    <w:rsid w:val="001069AF"/>
    <w:rsid w:val="001176B4"/>
    <w:rsid w:val="00124E14"/>
    <w:rsid w:val="0012692D"/>
    <w:rsid w:val="00126938"/>
    <w:rsid w:val="001322A2"/>
    <w:rsid w:val="00135D52"/>
    <w:rsid w:val="00137443"/>
    <w:rsid w:val="001406C1"/>
    <w:rsid w:val="00142E82"/>
    <w:rsid w:val="001463EA"/>
    <w:rsid w:val="00152A16"/>
    <w:rsid w:val="00157CD3"/>
    <w:rsid w:val="00164800"/>
    <w:rsid w:val="00164D07"/>
    <w:rsid w:val="0017472E"/>
    <w:rsid w:val="0018308B"/>
    <w:rsid w:val="00186B69"/>
    <w:rsid w:val="001927ED"/>
    <w:rsid w:val="00194294"/>
    <w:rsid w:val="001A4FD2"/>
    <w:rsid w:val="001B09AA"/>
    <w:rsid w:val="001B27CE"/>
    <w:rsid w:val="001B5250"/>
    <w:rsid w:val="001B7CFA"/>
    <w:rsid w:val="001C41F2"/>
    <w:rsid w:val="001E421A"/>
    <w:rsid w:val="001E50A6"/>
    <w:rsid w:val="001E5149"/>
    <w:rsid w:val="001E5C82"/>
    <w:rsid w:val="001E7E8B"/>
    <w:rsid w:val="001F5559"/>
    <w:rsid w:val="00200D77"/>
    <w:rsid w:val="00205722"/>
    <w:rsid w:val="00205DF0"/>
    <w:rsid w:val="00211443"/>
    <w:rsid w:val="0021182E"/>
    <w:rsid w:val="00217D29"/>
    <w:rsid w:val="00221E4E"/>
    <w:rsid w:val="0022474B"/>
    <w:rsid w:val="00235DE5"/>
    <w:rsid w:val="00237D36"/>
    <w:rsid w:val="00242070"/>
    <w:rsid w:val="00243628"/>
    <w:rsid w:val="00243EA9"/>
    <w:rsid w:val="00244C7D"/>
    <w:rsid w:val="00245217"/>
    <w:rsid w:val="002461BA"/>
    <w:rsid w:val="0024655E"/>
    <w:rsid w:val="00253C65"/>
    <w:rsid w:val="00255BF6"/>
    <w:rsid w:val="00257114"/>
    <w:rsid w:val="0026241E"/>
    <w:rsid w:val="00264741"/>
    <w:rsid w:val="0026572F"/>
    <w:rsid w:val="0026637A"/>
    <w:rsid w:val="00266EA4"/>
    <w:rsid w:val="00282B90"/>
    <w:rsid w:val="00282F8E"/>
    <w:rsid w:val="0028407A"/>
    <w:rsid w:val="002879EA"/>
    <w:rsid w:val="00296852"/>
    <w:rsid w:val="00296BD6"/>
    <w:rsid w:val="002A0DA8"/>
    <w:rsid w:val="002A1519"/>
    <w:rsid w:val="002A2AEC"/>
    <w:rsid w:val="002A468B"/>
    <w:rsid w:val="002A54E7"/>
    <w:rsid w:val="002A5D1B"/>
    <w:rsid w:val="002A6EB4"/>
    <w:rsid w:val="002B1198"/>
    <w:rsid w:val="002B28F5"/>
    <w:rsid w:val="002C3451"/>
    <w:rsid w:val="002C40BE"/>
    <w:rsid w:val="002C4108"/>
    <w:rsid w:val="002C7C40"/>
    <w:rsid w:val="002D0E23"/>
    <w:rsid w:val="002D7AFA"/>
    <w:rsid w:val="002E0418"/>
    <w:rsid w:val="002E202D"/>
    <w:rsid w:val="002E767B"/>
    <w:rsid w:val="002F1033"/>
    <w:rsid w:val="002F3650"/>
    <w:rsid w:val="002F5314"/>
    <w:rsid w:val="002F5725"/>
    <w:rsid w:val="002F7981"/>
    <w:rsid w:val="00304D67"/>
    <w:rsid w:val="003124DD"/>
    <w:rsid w:val="003129E6"/>
    <w:rsid w:val="003138C6"/>
    <w:rsid w:val="003359CF"/>
    <w:rsid w:val="00335C56"/>
    <w:rsid w:val="003378E8"/>
    <w:rsid w:val="00341E74"/>
    <w:rsid w:val="0034284C"/>
    <w:rsid w:val="003446CD"/>
    <w:rsid w:val="003453C7"/>
    <w:rsid w:val="00346794"/>
    <w:rsid w:val="00350722"/>
    <w:rsid w:val="00350FDC"/>
    <w:rsid w:val="003518F8"/>
    <w:rsid w:val="00355BAD"/>
    <w:rsid w:val="00355FF4"/>
    <w:rsid w:val="003655E6"/>
    <w:rsid w:val="0036765D"/>
    <w:rsid w:val="003773B3"/>
    <w:rsid w:val="003805F6"/>
    <w:rsid w:val="00380F3E"/>
    <w:rsid w:val="0038487B"/>
    <w:rsid w:val="00387FF3"/>
    <w:rsid w:val="003904C4"/>
    <w:rsid w:val="003A1642"/>
    <w:rsid w:val="003A3332"/>
    <w:rsid w:val="003A3DB0"/>
    <w:rsid w:val="003B30D2"/>
    <w:rsid w:val="003E1ACA"/>
    <w:rsid w:val="003E2BA9"/>
    <w:rsid w:val="003E73D2"/>
    <w:rsid w:val="003F59E8"/>
    <w:rsid w:val="003F60FE"/>
    <w:rsid w:val="003F7F7A"/>
    <w:rsid w:val="004125FB"/>
    <w:rsid w:val="0041493E"/>
    <w:rsid w:val="00416440"/>
    <w:rsid w:val="00420088"/>
    <w:rsid w:val="00421E72"/>
    <w:rsid w:val="00422260"/>
    <w:rsid w:val="00426FF6"/>
    <w:rsid w:val="004359BD"/>
    <w:rsid w:val="00435AFF"/>
    <w:rsid w:val="004374A1"/>
    <w:rsid w:val="00444FF3"/>
    <w:rsid w:val="00451A5F"/>
    <w:rsid w:val="00453007"/>
    <w:rsid w:val="0045582E"/>
    <w:rsid w:val="00463799"/>
    <w:rsid w:val="0047065E"/>
    <w:rsid w:val="00473B44"/>
    <w:rsid w:val="00474F56"/>
    <w:rsid w:val="004904C2"/>
    <w:rsid w:val="004969E8"/>
    <w:rsid w:val="004A1EFA"/>
    <w:rsid w:val="004A2ABB"/>
    <w:rsid w:val="004A5CBB"/>
    <w:rsid w:val="004B3083"/>
    <w:rsid w:val="004B32B3"/>
    <w:rsid w:val="004B4760"/>
    <w:rsid w:val="004B6422"/>
    <w:rsid w:val="004C0E33"/>
    <w:rsid w:val="004C40FA"/>
    <w:rsid w:val="004D1A44"/>
    <w:rsid w:val="004D316B"/>
    <w:rsid w:val="004D5DCF"/>
    <w:rsid w:val="004D6D86"/>
    <w:rsid w:val="004D749C"/>
    <w:rsid w:val="004D7882"/>
    <w:rsid w:val="004D7BBF"/>
    <w:rsid w:val="004E1A14"/>
    <w:rsid w:val="004E1E4F"/>
    <w:rsid w:val="004E4B72"/>
    <w:rsid w:val="004E5503"/>
    <w:rsid w:val="004E664F"/>
    <w:rsid w:val="004E6656"/>
    <w:rsid w:val="004E7594"/>
    <w:rsid w:val="004F45E3"/>
    <w:rsid w:val="005016D8"/>
    <w:rsid w:val="00502498"/>
    <w:rsid w:val="005128A4"/>
    <w:rsid w:val="00513C8E"/>
    <w:rsid w:val="0052332C"/>
    <w:rsid w:val="00532649"/>
    <w:rsid w:val="00533036"/>
    <w:rsid w:val="00536587"/>
    <w:rsid w:val="005368A1"/>
    <w:rsid w:val="00536CF8"/>
    <w:rsid w:val="00543695"/>
    <w:rsid w:val="0055302B"/>
    <w:rsid w:val="00555947"/>
    <w:rsid w:val="00557C28"/>
    <w:rsid w:val="00562B9E"/>
    <w:rsid w:val="0056327B"/>
    <w:rsid w:val="0056475C"/>
    <w:rsid w:val="00571E93"/>
    <w:rsid w:val="00572EEE"/>
    <w:rsid w:val="00574594"/>
    <w:rsid w:val="00574783"/>
    <w:rsid w:val="00575DF0"/>
    <w:rsid w:val="00575FA4"/>
    <w:rsid w:val="00576442"/>
    <w:rsid w:val="00576B1F"/>
    <w:rsid w:val="005833CD"/>
    <w:rsid w:val="00586A6A"/>
    <w:rsid w:val="00590CA6"/>
    <w:rsid w:val="00592E7F"/>
    <w:rsid w:val="0059434F"/>
    <w:rsid w:val="00594813"/>
    <w:rsid w:val="00594ED0"/>
    <w:rsid w:val="005A28AD"/>
    <w:rsid w:val="005A4E52"/>
    <w:rsid w:val="005A4F48"/>
    <w:rsid w:val="005B0BF8"/>
    <w:rsid w:val="005B20D9"/>
    <w:rsid w:val="005B2B5A"/>
    <w:rsid w:val="005B37D2"/>
    <w:rsid w:val="005B6F98"/>
    <w:rsid w:val="005B76EB"/>
    <w:rsid w:val="005C0AFA"/>
    <w:rsid w:val="005C219C"/>
    <w:rsid w:val="005D0255"/>
    <w:rsid w:val="005D109A"/>
    <w:rsid w:val="005D5585"/>
    <w:rsid w:val="005E63BF"/>
    <w:rsid w:val="005F3221"/>
    <w:rsid w:val="005F3371"/>
    <w:rsid w:val="005F39C7"/>
    <w:rsid w:val="00601A13"/>
    <w:rsid w:val="0060691F"/>
    <w:rsid w:val="00613CFD"/>
    <w:rsid w:val="00632254"/>
    <w:rsid w:val="00641A1E"/>
    <w:rsid w:val="00641AB4"/>
    <w:rsid w:val="0064385B"/>
    <w:rsid w:val="0064645F"/>
    <w:rsid w:val="00646B63"/>
    <w:rsid w:val="00647DF7"/>
    <w:rsid w:val="00651C35"/>
    <w:rsid w:val="006538B1"/>
    <w:rsid w:val="0065489A"/>
    <w:rsid w:val="00654FC8"/>
    <w:rsid w:val="00666E4A"/>
    <w:rsid w:val="006705A7"/>
    <w:rsid w:val="00671F85"/>
    <w:rsid w:val="006736D3"/>
    <w:rsid w:val="006838CF"/>
    <w:rsid w:val="00685095"/>
    <w:rsid w:val="00693B03"/>
    <w:rsid w:val="006A4266"/>
    <w:rsid w:val="006B0E07"/>
    <w:rsid w:val="006C118D"/>
    <w:rsid w:val="006C5DFC"/>
    <w:rsid w:val="006D42EE"/>
    <w:rsid w:val="006D6009"/>
    <w:rsid w:val="006E514D"/>
    <w:rsid w:val="006E5F72"/>
    <w:rsid w:val="006F0F43"/>
    <w:rsid w:val="006F1103"/>
    <w:rsid w:val="00705573"/>
    <w:rsid w:val="0071074A"/>
    <w:rsid w:val="00710FCC"/>
    <w:rsid w:val="007110C0"/>
    <w:rsid w:val="0071151D"/>
    <w:rsid w:val="00711839"/>
    <w:rsid w:val="00717A63"/>
    <w:rsid w:val="00717DD0"/>
    <w:rsid w:val="00720895"/>
    <w:rsid w:val="0072558C"/>
    <w:rsid w:val="007311C7"/>
    <w:rsid w:val="00734243"/>
    <w:rsid w:val="00734F98"/>
    <w:rsid w:val="00735236"/>
    <w:rsid w:val="00742FA1"/>
    <w:rsid w:val="00745B9F"/>
    <w:rsid w:val="007473FC"/>
    <w:rsid w:val="0074753A"/>
    <w:rsid w:val="00752FE3"/>
    <w:rsid w:val="0075441A"/>
    <w:rsid w:val="007551DA"/>
    <w:rsid w:val="0076205F"/>
    <w:rsid w:val="007645B5"/>
    <w:rsid w:val="00783006"/>
    <w:rsid w:val="00791167"/>
    <w:rsid w:val="00795FB1"/>
    <w:rsid w:val="007A1872"/>
    <w:rsid w:val="007A6D16"/>
    <w:rsid w:val="007A6D37"/>
    <w:rsid w:val="007B3A8D"/>
    <w:rsid w:val="007B3C7D"/>
    <w:rsid w:val="007C3DAB"/>
    <w:rsid w:val="007C577B"/>
    <w:rsid w:val="007C682B"/>
    <w:rsid w:val="007C6A16"/>
    <w:rsid w:val="007C7293"/>
    <w:rsid w:val="007D121D"/>
    <w:rsid w:val="007D1BBD"/>
    <w:rsid w:val="007D380B"/>
    <w:rsid w:val="007D62C8"/>
    <w:rsid w:val="007D7B34"/>
    <w:rsid w:val="007E4C26"/>
    <w:rsid w:val="007E620B"/>
    <w:rsid w:val="007F584B"/>
    <w:rsid w:val="007F6209"/>
    <w:rsid w:val="007F68E7"/>
    <w:rsid w:val="007F7317"/>
    <w:rsid w:val="008029C2"/>
    <w:rsid w:val="008035B1"/>
    <w:rsid w:val="0080390B"/>
    <w:rsid w:val="00810866"/>
    <w:rsid w:val="0081338A"/>
    <w:rsid w:val="008142D1"/>
    <w:rsid w:val="008168A6"/>
    <w:rsid w:val="00817144"/>
    <w:rsid w:val="008215F9"/>
    <w:rsid w:val="0083243E"/>
    <w:rsid w:val="008338E4"/>
    <w:rsid w:val="00835E73"/>
    <w:rsid w:val="00836561"/>
    <w:rsid w:val="00843C8E"/>
    <w:rsid w:val="0084416D"/>
    <w:rsid w:val="00845C0E"/>
    <w:rsid w:val="00851796"/>
    <w:rsid w:val="00852E19"/>
    <w:rsid w:val="0085570F"/>
    <w:rsid w:val="008565B4"/>
    <w:rsid w:val="00860B27"/>
    <w:rsid w:val="00862414"/>
    <w:rsid w:val="00865C70"/>
    <w:rsid w:val="008664CA"/>
    <w:rsid w:val="00866692"/>
    <w:rsid w:val="00866D75"/>
    <w:rsid w:val="00881513"/>
    <w:rsid w:val="008820BD"/>
    <w:rsid w:val="00891B93"/>
    <w:rsid w:val="00897CC9"/>
    <w:rsid w:val="008A3EDF"/>
    <w:rsid w:val="008B0584"/>
    <w:rsid w:val="008B28DD"/>
    <w:rsid w:val="008B7D2B"/>
    <w:rsid w:val="008C63F3"/>
    <w:rsid w:val="008C73CE"/>
    <w:rsid w:val="008D045B"/>
    <w:rsid w:val="008D41CC"/>
    <w:rsid w:val="008E004F"/>
    <w:rsid w:val="008E1E85"/>
    <w:rsid w:val="008E51D4"/>
    <w:rsid w:val="008E6EF8"/>
    <w:rsid w:val="008F0A47"/>
    <w:rsid w:val="008F3FF2"/>
    <w:rsid w:val="00900C62"/>
    <w:rsid w:val="00902953"/>
    <w:rsid w:val="00902D43"/>
    <w:rsid w:val="00903EEC"/>
    <w:rsid w:val="00906CE8"/>
    <w:rsid w:val="009146B8"/>
    <w:rsid w:val="0091543F"/>
    <w:rsid w:val="00920D0F"/>
    <w:rsid w:val="009265C5"/>
    <w:rsid w:val="00931501"/>
    <w:rsid w:val="00934E6A"/>
    <w:rsid w:val="00941591"/>
    <w:rsid w:val="00942F15"/>
    <w:rsid w:val="009470F2"/>
    <w:rsid w:val="009473BE"/>
    <w:rsid w:val="00950A96"/>
    <w:rsid w:val="009707DC"/>
    <w:rsid w:val="00975257"/>
    <w:rsid w:val="00982EAC"/>
    <w:rsid w:val="00984787"/>
    <w:rsid w:val="00992EA5"/>
    <w:rsid w:val="009930DA"/>
    <w:rsid w:val="00993C43"/>
    <w:rsid w:val="0099704F"/>
    <w:rsid w:val="009A0CD0"/>
    <w:rsid w:val="009A155D"/>
    <w:rsid w:val="009B1B94"/>
    <w:rsid w:val="009D0807"/>
    <w:rsid w:val="009D433F"/>
    <w:rsid w:val="009D4CF3"/>
    <w:rsid w:val="009D7695"/>
    <w:rsid w:val="009D7C57"/>
    <w:rsid w:val="009F412C"/>
    <w:rsid w:val="009F54A2"/>
    <w:rsid w:val="00A04E00"/>
    <w:rsid w:val="00A108EA"/>
    <w:rsid w:val="00A155CD"/>
    <w:rsid w:val="00A22DAB"/>
    <w:rsid w:val="00A30E84"/>
    <w:rsid w:val="00A3552E"/>
    <w:rsid w:val="00A36AB8"/>
    <w:rsid w:val="00A45C0E"/>
    <w:rsid w:val="00A45C4B"/>
    <w:rsid w:val="00A46DD2"/>
    <w:rsid w:val="00A525F5"/>
    <w:rsid w:val="00A54790"/>
    <w:rsid w:val="00A55275"/>
    <w:rsid w:val="00A56E99"/>
    <w:rsid w:val="00A633E7"/>
    <w:rsid w:val="00A673F3"/>
    <w:rsid w:val="00A73297"/>
    <w:rsid w:val="00A748D4"/>
    <w:rsid w:val="00A76A4E"/>
    <w:rsid w:val="00A76E3E"/>
    <w:rsid w:val="00A85E53"/>
    <w:rsid w:val="00A879A7"/>
    <w:rsid w:val="00A92CA4"/>
    <w:rsid w:val="00A95829"/>
    <w:rsid w:val="00A96A44"/>
    <w:rsid w:val="00AA2765"/>
    <w:rsid w:val="00AA689C"/>
    <w:rsid w:val="00AA7C68"/>
    <w:rsid w:val="00AA7E20"/>
    <w:rsid w:val="00AB2239"/>
    <w:rsid w:val="00AB285D"/>
    <w:rsid w:val="00AB4391"/>
    <w:rsid w:val="00AB47FD"/>
    <w:rsid w:val="00AB57FC"/>
    <w:rsid w:val="00AB641A"/>
    <w:rsid w:val="00AC0339"/>
    <w:rsid w:val="00AC7CF2"/>
    <w:rsid w:val="00AC7ECF"/>
    <w:rsid w:val="00AF1802"/>
    <w:rsid w:val="00AF19B6"/>
    <w:rsid w:val="00AF4FE6"/>
    <w:rsid w:val="00AF56C5"/>
    <w:rsid w:val="00AF580A"/>
    <w:rsid w:val="00B0564A"/>
    <w:rsid w:val="00B061FA"/>
    <w:rsid w:val="00B10495"/>
    <w:rsid w:val="00B16BAE"/>
    <w:rsid w:val="00B2270D"/>
    <w:rsid w:val="00B24F95"/>
    <w:rsid w:val="00B25B55"/>
    <w:rsid w:val="00B25F3F"/>
    <w:rsid w:val="00B33982"/>
    <w:rsid w:val="00B37016"/>
    <w:rsid w:val="00B57A97"/>
    <w:rsid w:val="00B65C20"/>
    <w:rsid w:val="00B671C8"/>
    <w:rsid w:val="00B74CAB"/>
    <w:rsid w:val="00B77C3B"/>
    <w:rsid w:val="00B87394"/>
    <w:rsid w:val="00B9167E"/>
    <w:rsid w:val="00B931AD"/>
    <w:rsid w:val="00B96557"/>
    <w:rsid w:val="00BA0939"/>
    <w:rsid w:val="00BA167B"/>
    <w:rsid w:val="00BA5561"/>
    <w:rsid w:val="00BB31C7"/>
    <w:rsid w:val="00BC53BC"/>
    <w:rsid w:val="00BC73A4"/>
    <w:rsid w:val="00BD173C"/>
    <w:rsid w:val="00BE09DD"/>
    <w:rsid w:val="00BE15DA"/>
    <w:rsid w:val="00BE1652"/>
    <w:rsid w:val="00BE2B29"/>
    <w:rsid w:val="00BE2F6F"/>
    <w:rsid w:val="00BE34DC"/>
    <w:rsid w:val="00BE688E"/>
    <w:rsid w:val="00BF08BD"/>
    <w:rsid w:val="00BF2FDC"/>
    <w:rsid w:val="00BF3E0F"/>
    <w:rsid w:val="00C002A4"/>
    <w:rsid w:val="00C014B6"/>
    <w:rsid w:val="00C02426"/>
    <w:rsid w:val="00C06BCC"/>
    <w:rsid w:val="00C103A7"/>
    <w:rsid w:val="00C13498"/>
    <w:rsid w:val="00C17E24"/>
    <w:rsid w:val="00C32DCF"/>
    <w:rsid w:val="00C330B7"/>
    <w:rsid w:val="00C35C4E"/>
    <w:rsid w:val="00C40504"/>
    <w:rsid w:val="00C41E89"/>
    <w:rsid w:val="00C42A7B"/>
    <w:rsid w:val="00C43485"/>
    <w:rsid w:val="00C556B8"/>
    <w:rsid w:val="00C57AA9"/>
    <w:rsid w:val="00C6485B"/>
    <w:rsid w:val="00C84820"/>
    <w:rsid w:val="00C871DF"/>
    <w:rsid w:val="00C90214"/>
    <w:rsid w:val="00C97A4D"/>
    <w:rsid w:val="00C97D7F"/>
    <w:rsid w:val="00CA0A1B"/>
    <w:rsid w:val="00CA0FEE"/>
    <w:rsid w:val="00CA2149"/>
    <w:rsid w:val="00CB1E6E"/>
    <w:rsid w:val="00CB2DD0"/>
    <w:rsid w:val="00CB34FF"/>
    <w:rsid w:val="00CC2D37"/>
    <w:rsid w:val="00CC576B"/>
    <w:rsid w:val="00CC5E77"/>
    <w:rsid w:val="00CD2B92"/>
    <w:rsid w:val="00CD4AE5"/>
    <w:rsid w:val="00CD60AB"/>
    <w:rsid w:val="00CD7528"/>
    <w:rsid w:val="00CD7EAB"/>
    <w:rsid w:val="00CE0EC5"/>
    <w:rsid w:val="00CE1A94"/>
    <w:rsid w:val="00CE5A43"/>
    <w:rsid w:val="00CF103B"/>
    <w:rsid w:val="00CF4A8C"/>
    <w:rsid w:val="00CF7608"/>
    <w:rsid w:val="00D021EC"/>
    <w:rsid w:val="00D02296"/>
    <w:rsid w:val="00D0520A"/>
    <w:rsid w:val="00D1029E"/>
    <w:rsid w:val="00D14A83"/>
    <w:rsid w:val="00D14AA6"/>
    <w:rsid w:val="00D153AB"/>
    <w:rsid w:val="00D15A69"/>
    <w:rsid w:val="00D35DAC"/>
    <w:rsid w:val="00D36AF1"/>
    <w:rsid w:val="00D41079"/>
    <w:rsid w:val="00D43616"/>
    <w:rsid w:val="00D460BC"/>
    <w:rsid w:val="00D46229"/>
    <w:rsid w:val="00D50D36"/>
    <w:rsid w:val="00D530C8"/>
    <w:rsid w:val="00D60C03"/>
    <w:rsid w:val="00D63211"/>
    <w:rsid w:val="00D66B0B"/>
    <w:rsid w:val="00D70F9B"/>
    <w:rsid w:val="00D747BC"/>
    <w:rsid w:val="00D75A43"/>
    <w:rsid w:val="00D77A69"/>
    <w:rsid w:val="00D81158"/>
    <w:rsid w:val="00D83ABF"/>
    <w:rsid w:val="00D84480"/>
    <w:rsid w:val="00D848A2"/>
    <w:rsid w:val="00D84E26"/>
    <w:rsid w:val="00D85681"/>
    <w:rsid w:val="00DA0ED1"/>
    <w:rsid w:val="00DA2FB3"/>
    <w:rsid w:val="00DA537F"/>
    <w:rsid w:val="00DB475E"/>
    <w:rsid w:val="00DB4F07"/>
    <w:rsid w:val="00DC0D0B"/>
    <w:rsid w:val="00DC4713"/>
    <w:rsid w:val="00DD0488"/>
    <w:rsid w:val="00DD4C9E"/>
    <w:rsid w:val="00DE143C"/>
    <w:rsid w:val="00DE73FB"/>
    <w:rsid w:val="00DF49F4"/>
    <w:rsid w:val="00DF5C42"/>
    <w:rsid w:val="00E0614A"/>
    <w:rsid w:val="00E15318"/>
    <w:rsid w:val="00E15C35"/>
    <w:rsid w:val="00E17F12"/>
    <w:rsid w:val="00E23CCA"/>
    <w:rsid w:val="00E23E36"/>
    <w:rsid w:val="00E24AAA"/>
    <w:rsid w:val="00E300D2"/>
    <w:rsid w:val="00E3124A"/>
    <w:rsid w:val="00E32EE5"/>
    <w:rsid w:val="00E3302F"/>
    <w:rsid w:val="00E365E1"/>
    <w:rsid w:val="00E40E40"/>
    <w:rsid w:val="00E4248B"/>
    <w:rsid w:val="00E51C58"/>
    <w:rsid w:val="00E523A5"/>
    <w:rsid w:val="00E54B6B"/>
    <w:rsid w:val="00E61E7D"/>
    <w:rsid w:val="00E66A36"/>
    <w:rsid w:val="00E72A52"/>
    <w:rsid w:val="00E73019"/>
    <w:rsid w:val="00E77420"/>
    <w:rsid w:val="00E81E19"/>
    <w:rsid w:val="00E8281E"/>
    <w:rsid w:val="00E90189"/>
    <w:rsid w:val="00E9298E"/>
    <w:rsid w:val="00E95007"/>
    <w:rsid w:val="00EA40E6"/>
    <w:rsid w:val="00EA4E64"/>
    <w:rsid w:val="00EA62A5"/>
    <w:rsid w:val="00EA666D"/>
    <w:rsid w:val="00EA7576"/>
    <w:rsid w:val="00EB0E93"/>
    <w:rsid w:val="00EB2218"/>
    <w:rsid w:val="00EB4261"/>
    <w:rsid w:val="00EC5794"/>
    <w:rsid w:val="00EC661A"/>
    <w:rsid w:val="00EE1D9B"/>
    <w:rsid w:val="00EE1FB2"/>
    <w:rsid w:val="00EE4129"/>
    <w:rsid w:val="00EE63B4"/>
    <w:rsid w:val="00EF42BF"/>
    <w:rsid w:val="00EF7539"/>
    <w:rsid w:val="00F00AB1"/>
    <w:rsid w:val="00F02D67"/>
    <w:rsid w:val="00F03C8E"/>
    <w:rsid w:val="00F23EE9"/>
    <w:rsid w:val="00F26118"/>
    <w:rsid w:val="00F3184A"/>
    <w:rsid w:val="00F32277"/>
    <w:rsid w:val="00F40261"/>
    <w:rsid w:val="00F40282"/>
    <w:rsid w:val="00F4383C"/>
    <w:rsid w:val="00F4550C"/>
    <w:rsid w:val="00F462A6"/>
    <w:rsid w:val="00F52C10"/>
    <w:rsid w:val="00F633AC"/>
    <w:rsid w:val="00F6464C"/>
    <w:rsid w:val="00F74997"/>
    <w:rsid w:val="00F76E5D"/>
    <w:rsid w:val="00F8207C"/>
    <w:rsid w:val="00F857EA"/>
    <w:rsid w:val="00F86558"/>
    <w:rsid w:val="00F87AE2"/>
    <w:rsid w:val="00F918B6"/>
    <w:rsid w:val="00F93394"/>
    <w:rsid w:val="00F963C5"/>
    <w:rsid w:val="00FA17BC"/>
    <w:rsid w:val="00FB2EB9"/>
    <w:rsid w:val="00FC2DB6"/>
    <w:rsid w:val="00FD0DDC"/>
    <w:rsid w:val="00FD23C9"/>
    <w:rsid w:val="00FD2ABA"/>
    <w:rsid w:val="00FE1633"/>
    <w:rsid w:val="00FE2653"/>
    <w:rsid w:val="00FE44AA"/>
    <w:rsid w:val="00FF18FD"/>
    <w:rsid w:val="00FF6685"/>
    <w:rsid w:val="00FF7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118DD"/>
  <w15:docId w15:val="{5286BF28-4D45-469C-965F-7EFB2AA73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E5149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5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50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nhideWhenUsed/>
    <w:rsid w:val="007F68E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F68E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auto"/>
    </w:rPr>
  </w:style>
  <w:style w:type="paragraph" w:customStyle="1" w:styleId="Normal0">
    <w:name w:val="[Normal]"/>
    <w:rsid w:val="00BB31C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hAnsi="Arial" w:cs="Arial"/>
      <w:color w:val="auto"/>
    </w:rPr>
  </w:style>
  <w:style w:type="paragraph" w:styleId="Corpodetexto3">
    <w:name w:val="Body Text 3"/>
    <w:basedOn w:val="Normal"/>
    <w:link w:val="Corpodetexto3Char"/>
    <w:semiHidden/>
    <w:rsid w:val="00BB31C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jc w:val="both"/>
    </w:pPr>
    <w:rPr>
      <w:rFonts w:ascii="Arial" w:hAnsi="Arial" w:cs="Arial"/>
      <w:color w:val="auto"/>
      <w:sz w:val="20"/>
      <w:szCs w:val="20"/>
      <w:lang w:eastAsia="ar-SA"/>
    </w:rPr>
  </w:style>
  <w:style w:type="character" w:customStyle="1" w:styleId="Corpodetexto3Char">
    <w:name w:val="Corpo de texto 3 Char"/>
    <w:basedOn w:val="Fontepargpadro"/>
    <w:link w:val="Corpodetexto3"/>
    <w:semiHidden/>
    <w:rsid w:val="00BB31C7"/>
    <w:rPr>
      <w:rFonts w:ascii="Arial" w:hAnsi="Arial" w:cs="Arial"/>
      <w:color w:val="auto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05DF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05DF0"/>
  </w:style>
  <w:style w:type="character" w:customStyle="1" w:styleId="object">
    <w:name w:val="object"/>
    <w:basedOn w:val="Fontepargpadro"/>
    <w:rsid w:val="00002235"/>
  </w:style>
  <w:style w:type="character" w:styleId="MenoPendente">
    <w:name w:val="Unresolved Mention"/>
    <w:basedOn w:val="Fontepargpadro"/>
    <w:uiPriority w:val="99"/>
    <w:semiHidden/>
    <w:unhideWhenUsed/>
    <w:rsid w:val="0003128B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1E5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samaej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amaejs.com.br/licitacoes/edital-de-pregao-eletronico-n051-2026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novobbmnet.com.br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EE158-EB4B-4E84-B199-403622D71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Fendrich</dc:creator>
  <cp:lastModifiedBy>Madeline Durgant Silva Tesser</cp:lastModifiedBy>
  <cp:revision>3</cp:revision>
  <cp:lastPrinted>2025-06-18T11:22:00Z</cp:lastPrinted>
  <dcterms:created xsi:type="dcterms:W3CDTF">2026-05-18T11:24:00Z</dcterms:created>
  <dcterms:modified xsi:type="dcterms:W3CDTF">2026-05-18T11:28:00Z</dcterms:modified>
</cp:coreProperties>
</file>